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0189A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" strokeweight=".18008mm">
                <v:textbox inset="2.62989mm,1.3599mm,2.62989mm,1.3599mm">
                  <w:txbxContent>
                    <w:p w14:paraId="5F7A8DD7" w14:textId="77777777"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59E127F0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5E5CEF" w:rsidRPr="005E5CEF">
              <w:rPr>
                <w:rFonts w:ascii="標楷體" w:eastAsia="標楷體" w:hAnsi="標楷體" w:cs="標楷體"/>
              </w:rPr>
              <w:t>1151000</w:t>
            </w:r>
            <w:r w:rsidR="005E5CEF" w:rsidRPr="005E5CEF">
              <w:rPr>
                <w:rFonts w:ascii="標楷體" w:eastAsia="標楷體" w:hAnsi="標楷體" w:cs="標楷體" w:hint="eastAsia"/>
              </w:rPr>
              <w:t>197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</w:t>
            </w:r>
          </w:p>
          <w:p w14:paraId="05EB4AB0" w14:textId="77777777" w:rsidR="005E5CEF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proofErr w:type="gramStart"/>
            <w:r w:rsidRPr="001D369E">
              <w:rPr>
                <w:rFonts w:ascii="標楷體" w:eastAsia="標楷體" w:hAnsi="標楷體" w:cs="標楷體" w:hint="eastAsia"/>
              </w:rPr>
              <w:t>案名</w:t>
            </w:r>
            <w:proofErr w:type="gramEnd"/>
            <w:r w:rsidRPr="001D369E">
              <w:rPr>
                <w:rFonts w:ascii="標楷體" w:eastAsia="標楷體" w:hAnsi="標楷體" w:cs="標楷體" w:hint="eastAsia"/>
              </w:rPr>
              <w:t>：</w:t>
            </w:r>
            <w:r w:rsidR="005E5CEF" w:rsidRPr="005E5CEF">
              <w:rPr>
                <w:rFonts w:ascii="標楷體" w:eastAsia="標楷體" w:hAnsi="標楷體" w:cs="標楷體" w:hint="eastAsia"/>
              </w:rPr>
              <w:t>115推動商業服務業品牌價值創新成長計畫「數位行銷工具」與</w:t>
            </w:r>
          </w:p>
          <w:p w14:paraId="010D1F93" w14:textId="58A9D997" w:rsidR="00D76E80" w:rsidRPr="000F1F4A" w:rsidRDefault="005E5CEF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</w:t>
            </w:r>
            <w:r w:rsidRPr="005E5CEF">
              <w:rPr>
                <w:rFonts w:ascii="標楷體" w:eastAsia="標楷體" w:hAnsi="標楷體" w:cs="標楷體" w:hint="eastAsia"/>
              </w:rPr>
              <w:t>「國際發展趨勢」學習營</w:t>
            </w:r>
            <w:r w:rsidR="008B0575" w:rsidRPr="008B0575">
              <w:rPr>
                <w:rFonts w:ascii="標楷體" w:eastAsia="標楷體" w:hAnsi="標楷體" w:cs="標楷體" w:hint="eastAsia"/>
              </w:rPr>
              <w:t>委外案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CEDF" w14:textId="77777777" w:rsidR="000E78E3" w:rsidRDefault="000E78E3">
      <w:r>
        <w:separator/>
      </w:r>
    </w:p>
  </w:endnote>
  <w:endnote w:type="continuationSeparator" w:id="0">
    <w:p w14:paraId="27F95365" w14:textId="77777777" w:rsidR="000E78E3" w:rsidRDefault="000E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B6D2" w14:textId="77777777" w:rsidR="000E78E3" w:rsidRDefault="000E78E3">
      <w:r>
        <w:rPr>
          <w:color w:val="000000"/>
        </w:rPr>
        <w:separator/>
      </w:r>
    </w:p>
  </w:footnote>
  <w:footnote w:type="continuationSeparator" w:id="0">
    <w:p w14:paraId="11111D91" w14:textId="77777777" w:rsidR="000E78E3" w:rsidRDefault="000E7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D5A3A"/>
    <w:rsid w:val="000E78E3"/>
    <w:rsid w:val="000F1F4A"/>
    <w:rsid w:val="000F347F"/>
    <w:rsid w:val="00121D81"/>
    <w:rsid w:val="001A30C3"/>
    <w:rsid w:val="001D369E"/>
    <w:rsid w:val="001F743C"/>
    <w:rsid w:val="00261449"/>
    <w:rsid w:val="00264471"/>
    <w:rsid w:val="00272B28"/>
    <w:rsid w:val="002E179A"/>
    <w:rsid w:val="00300989"/>
    <w:rsid w:val="003161B3"/>
    <w:rsid w:val="0032236F"/>
    <w:rsid w:val="00335296"/>
    <w:rsid w:val="003F20B9"/>
    <w:rsid w:val="003F43C2"/>
    <w:rsid w:val="00426E3B"/>
    <w:rsid w:val="004D0DBB"/>
    <w:rsid w:val="004D3A2E"/>
    <w:rsid w:val="004E727A"/>
    <w:rsid w:val="004F3614"/>
    <w:rsid w:val="00525092"/>
    <w:rsid w:val="005B20DC"/>
    <w:rsid w:val="005E5CEF"/>
    <w:rsid w:val="005F0DCD"/>
    <w:rsid w:val="005F1400"/>
    <w:rsid w:val="005F3A99"/>
    <w:rsid w:val="005F4E13"/>
    <w:rsid w:val="00604D09"/>
    <w:rsid w:val="00620879"/>
    <w:rsid w:val="006707C8"/>
    <w:rsid w:val="00672375"/>
    <w:rsid w:val="006943F9"/>
    <w:rsid w:val="006D0BF0"/>
    <w:rsid w:val="006E4DDD"/>
    <w:rsid w:val="00796E89"/>
    <w:rsid w:val="007B4C48"/>
    <w:rsid w:val="00846FD3"/>
    <w:rsid w:val="00895680"/>
    <w:rsid w:val="008A5052"/>
    <w:rsid w:val="008B0469"/>
    <w:rsid w:val="008B0575"/>
    <w:rsid w:val="008F7C4E"/>
    <w:rsid w:val="009257A0"/>
    <w:rsid w:val="00936DAE"/>
    <w:rsid w:val="00960927"/>
    <w:rsid w:val="009A0511"/>
    <w:rsid w:val="009A094E"/>
    <w:rsid w:val="009A3FFD"/>
    <w:rsid w:val="009B60A1"/>
    <w:rsid w:val="009F3233"/>
    <w:rsid w:val="00A24DCA"/>
    <w:rsid w:val="00A51FC3"/>
    <w:rsid w:val="00AA36AF"/>
    <w:rsid w:val="00B0050D"/>
    <w:rsid w:val="00B00F41"/>
    <w:rsid w:val="00B43FDC"/>
    <w:rsid w:val="00B5286D"/>
    <w:rsid w:val="00BA006E"/>
    <w:rsid w:val="00BA50E1"/>
    <w:rsid w:val="00C115FE"/>
    <w:rsid w:val="00C264EF"/>
    <w:rsid w:val="00C32892"/>
    <w:rsid w:val="00C4360B"/>
    <w:rsid w:val="00CA0FBB"/>
    <w:rsid w:val="00CB5C12"/>
    <w:rsid w:val="00CD7230"/>
    <w:rsid w:val="00CF0C96"/>
    <w:rsid w:val="00D2227D"/>
    <w:rsid w:val="00D2343C"/>
    <w:rsid w:val="00D5626B"/>
    <w:rsid w:val="00D56752"/>
    <w:rsid w:val="00D6528A"/>
    <w:rsid w:val="00D6541A"/>
    <w:rsid w:val="00D76E80"/>
    <w:rsid w:val="00DA2A75"/>
    <w:rsid w:val="00DB14D6"/>
    <w:rsid w:val="00EF57F8"/>
    <w:rsid w:val="00F46F36"/>
    <w:rsid w:val="00FC4709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</Words>
  <Characters>264</Characters>
  <Application>Microsoft Office Word</Application>
  <DocSecurity>0</DocSecurity>
  <Lines>2</Lines>
  <Paragraphs>1</Paragraphs>
  <ScaleCrop>false</ScaleCrop>
  <Company>CPC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01658葉素月</cp:lastModifiedBy>
  <cp:revision>32</cp:revision>
  <cp:lastPrinted>2019-04-17T03:36:00Z</cp:lastPrinted>
  <dcterms:created xsi:type="dcterms:W3CDTF">2019-04-17T03:36:00Z</dcterms:created>
  <dcterms:modified xsi:type="dcterms:W3CDTF">2026-06-22T00:13:00Z</dcterms:modified>
</cp:coreProperties>
</file>